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49" w:rsidRDefault="00A80A49" w:rsidP="00A80A49">
      <w:pPr>
        <w:rPr>
          <w:i/>
        </w:rPr>
      </w:pPr>
    </w:p>
    <w:p w:rsidR="00A80A49" w:rsidRDefault="00A80A49" w:rsidP="00A80A49">
      <w:pPr>
        <w:rPr>
          <w:i/>
        </w:rPr>
      </w:pPr>
    </w:p>
    <w:p w:rsidR="0070759B" w:rsidRDefault="0070759B" w:rsidP="0070759B">
      <w:pPr>
        <w:jc w:val="center"/>
        <w:rPr>
          <w:b/>
          <w:i/>
        </w:rPr>
      </w:pPr>
    </w:p>
    <w:p w:rsidR="0070759B" w:rsidRDefault="0070759B" w:rsidP="0070759B">
      <w:pPr>
        <w:jc w:val="center"/>
        <w:rPr>
          <w:b/>
        </w:rPr>
      </w:pPr>
      <w:r>
        <w:rPr>
          <w:b/>
        </w:rPr>
        <w:t>70’S, 80’S, 90’S AND A LITTLE BIT O’ 2000’S</w:t>
      </w:r>
    </w:p>
    <w:p w:rsidR="009D06B6" w:rsidRDefault="009D06B6" w:rsidP="0070759B">
      <w:pPr>
        <w:jc w:val="center"/>
        <w:rPr>
          <w:b/>
        </w:rPr>
      </w:pPr>
      <w:r>
        <w:rPr>
          <w:b/>
        </w:rPr>
        <w:t>(“70’s to today Unit”)</w:t>
      </w:r>
    </w:p>
    <w:p w:rsidR="0070759B" w:rsidRDefault="009D06B6" w:rsidP="0070759B">
      <w:pPr>
        <w:jc w:val="center"/>
        <w:rPr>
          <w:b/>
        </w:rPr>
      </w:pPr>
      <w:r>
        <w:rPr>
          <w:b/>
        </w:rPr>
        <w:t>SPRING 2016</w:t>
      </w:r>
    </w:p>
    <w:p w:rsidR="007279F1" w:rsidRDefault="007279F1" w:rsidP="0070759B">
      <w:pPr>
        <w:jc w:val="center"/>
        <w:rPr>
          <w:b/>
        </w:rPr>
      </w:pPr>
    </w:p>
    <w:p w:rsidR="00A04990" w:rsidRDefault="00A04990" w:rsidP="00225B26"/>
    <w:p w:rsidR="009D06B6" w:rsidRDefault="00EC541B" w:rsidP="00225B26">
      <w:r>
        <w:t>5/25/16</w:t>
      </w:r>
    </w:p>
    <w:p w:rsidR="009D06B6" w:rsidRDefault="009D06B6" w:rsidP="00225B26"/>
    <w:p w:rsidR="00A04990" w:rsidRDefault="00A04990" w:rsidP="00225B26">
      <w:r>
        <w:t>Watergate overview</w:t>
      </w:r>
      <w:proofErr w:type="gramStart"/>
      <w:r>
        <w:t>…..</w:t>
      </w:r>
      <w:proofErr w:type="gramEnd"/>
    </w:p>
    <w:p w:rsidR="00A04990" w:rsidRDefault="000D6798" w:rsidP="00225B26">
      <w:hyperlink r:id="rId5" w:history="1">
        <w:r w:rsidR="00A04990" w:rsidRPr="004C4F12">
          <w:rPr>
            <w:rStyle w:val="Hyperlink"/>
          </w:rPr>
          <w:t>https://www.youtube.com/watch?v=XEA0atGUVpY</w:t>
        </w:r>
      </w:hyperlink>
    </w:p>
    <w:p w:rsidR="00A04990" w:rsidRDefault="00A04990" w:rsidP="00225B26"/>
    <w:p w:rsidR="00A04990" w:rsidRDefault="00A04990" w:rsidP="00225B26"/>
    <w:p w:rsidR="00A04990" w:rsidRDefault="00BF7044" w:rsidP="00225B26">
      <w:r>
        <w:t>Ford’s pardon……</w:t>
      </w:r>
      <w:proofErr w:type="gramStart"/>
      <w:r>
        <w:t>…..</w:t>
      </w:r>
      <w:proofErr w:type="gramEnd"/>
    </w:p>
    <w:p w:rsidR="00BF7044" w:rsidRDefault="000D6798" w:rsidP="00225B26">
      <w:hyperlink r:id="rId6" w:history="1">
        <w:r w:rsidR="00FE207F" w:rsidRPr="00407667">
          <w:rPr>
            <w:rStyle w:val="Hyperlink"/>
          </w:rPr>
          <w:t>https://www.youtube.com/watch?v=mL0j_CN7dpw</w:t>
        </w:r>
      </w:hyperlink>
    </w:p>
    <w:p w:rsidR="00FE207F" w:rsidRDefault="000D6798" w:rsidP="00225B26">
      <w:hyperlink r:id="rId7" w:history="1">
        <w:r w:rsidR="009D06B6" w:rsidRPr="00407667">
          <w:rPr>
            <w:rStyle w:val="Hyperlink"/>
          </w:rPr>
          <w:t>http://www.presidency.ucsb.edu/ws/?pid=4696</w:t>
        </w:r>
      </w:hyperlink>
    </w:p>
    <w:p w:rsidR="009D06B6" w:rsidRDefault="000D6798" w:rsidP="00225B26">
      <w:hyperlink r:id="rId8" w:history="1">
        <w:r w:rsidR="00EC541B" w:rsidRPr="00407667">
          <w:rPr>
            <w:rStyle w:val="Hyperlink"/>
          </w:rPr>
          <w:t>http://www.nytimes.com/2006/12/29/world/americas/29iht-pardon.4047202.html</w:t>
        </w:r>
      </w:hyperlink>
    </w:p>
    <w:p w:rsidR="00EC541B" w:rsidRDefault="000D6798" w:rsidP="00225B26">
      <w:r>
        <w:t>(*)</w:t>
      </w:r>
    </w:p>
    <w:p w:rsidR="00EC541B" w:rsidRDefault="00EC541B" w:rsidP="00225B26"/>
    <w:p w:rsidR="00EC541B" w:rsidRDefault="00DB153A" w:rsidP="00EC541B">
      <w:pPr>
        <w:pStyle w:val="ListParagraph"/>
        <w:numPr>
          <w:ilvl w:val="0"/>
          <w:numId w:val="8"/>
        </w:numPr>
      </w:pPr>
      <w:r>
        <w:t>Why did Ford</w:t>
      </w:r>
      <w:r w:rsidR="00EC541B">
        <w:t xml:space="preserve"> pardon Nixon?</w:t>
      </w:r>
    </w:p>
    <w:p w:rsidR="00EC541B" w:rsidRDefault="00EC541B" w:rsidP="00225B26"/>
    <w:p w:rsidR="00EC541B" w:rsidRDefault="00DB153A" w:rsidP="00EC541B">
      <w:pPr>
        <w:pStyle w:val="ListParagraph"/>
        <w:numPr>
          <w:ilvl w:val="0"/>
          <w:numId w:val="8"/>
        </w:numPr>
      </w:pPr>
      <w:r>
        <w:t xml:space="preserve">Why was Ford </w:t>
      </w:r>
      <w:r w:rsidR="00EC541B">
        <w:t>criticized for this?</w:t>
      </w:r>
    </w:p>
    <w:p w:rsidR="00EC541B" w:rsidRDefault="00EC541B" w:rsidP="00225B26"/>
    <w:p w:rsidR="00EC541B" w:rsidRDefault="00DB153A" w:rsidP="00225B26">
      <w:pPr>
        <w:pStyle w:val="ListParagraph"/>
        <w:numPr>
          <w:ilvl w:val="0"/>
          <w:numId w:val="8"/>
        </w:numPr>
      </w:pPr>
      <w:r>
        <w:t>Did Ford</w:t>
      </w:r>
      <w:r w:rsidR="00EC541B">
        <w:t xml:space="preserve"> do the right thing</w:t>
      </w:r>
      <w:r>
        <w:t>, in pardoning Nixon</w:t>
      </w:r>
      <w:r w:rsidR="00EC541B">
        <w:t>?</w:t>
      </w:r>
    </w:p>
    <w:p w:rsidR="00EC541B" w:rsidRDefault="00EC541B" w:rsidP="00EC541B">
      <w:pPr>
        <w:pStyle w:val="ListParagraph"/>
      </w:pPr>
    </w:p>
    <w:p w:rsidR="00EC541B" w:rsidRDefault="00EC541B" w:rsidP="00EC541B">
      <w:pPr>
        <w:pStyle w:val="ListParagraph"/>
        <w:numPr>
          <w:ilvl w:val="0"/>
          <w:numId w:val="8"/>
        </w:numPr>
      </w:pPr>
      <w:r>
        <w:t>Should a president have this kind of power (to pardon)</w:t>
      </w:r>
    </w:p>
    <w:p w:rsidR="00EC541B" w:rsidRDefault="00EC541B" w:rsidP="00EC541B">
      <w:pPr>
        <w:pStyle w:val="ListParagraph"/>
      </w:pPr>
    </w:p>
    <w:p w:rsidR="00EC541B" w:rsidRDefault="00EC541B" w:rsidP="00EC541B">
      <w:pPr>
        <w:pStyle w:val="ListParagraph"/>
        <w:numPr>
          <w:ilvl w:val="0"/>
          <w:numId w:val="8"/>
        </w:numPr>
      </w:pPr>
      <w:r>
        <w:t>What are the implications, both good and bad, of this decision by Ford?</w:t>
      </w:r>
    </w:p>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EC541B" w:rsidRDefault="00EC541B" w:rsidP="00225B26"/>
    <w:p w:rsidR="00B84BDA" w:rsidRPr="00B84BDA" w:rsidRDefault="00D71D48" w:rsidP="00225B26">
      <w:r>
        <w:t>“Story of US” overview 5/31 and June 2…</w:t>
      </w:r>
      <w:proofErr w:type="gramStart"/>
      <w:r>
        <w:t>…</w:t>
      </w:r>
      <w:r w:rsidR="00A25977">
        <w:t>.then</w:t>
      </w:r>
      <w:proofErr w:type="gramEnd"/>
      <w:r w:rsidR="00A25977">
        <w:t xml:space="preserve"> certain aspects of 70’s-2000’s will be revisited, covered in greater detail.</w:t>
      </w:r>
    </w:p>
    <w:p w:rsidR="00B84BDA" w:rsidRDefault="00B84BDA" w:rsidP="00225B26">
      <w:pPr>
        <w:rPr>
          <w:b/>
          <w:u w:val="single"/>
        </w:rPr>
      </w:pPr>
    </w:p>
    <w:p w:rsidR="00225B26" w:rsidRPr="00745992" w:rsidRDefault="00225B26" w:rsidP="00225B26">
      <w:pPr>
        <w:rPr>
          <w:b/>
        </w:rPr>
      </w:pPr>
      <w:r w:rsidRPr="00745992">
        <w:rPr>
          <w:b/>
          <w:u w:val="single"/>
        </w:rPr>
        <w:t>America – The Story of Us</w:t>
      </w:r>
      <w:r>
        <w:rPr>
          <w:b/>
        </w:rPr>
        <w:t xml:space="preserve"> - </w:t>
      </w:r>
      <w:r w:rsidRPr="00745992">
        <w:rPr>
          <w:b/>
        </w:rPr>
        <w:t>“</w:t>
      </w:r>
      <w:r>
        <w:rPr>
          <w:b/>
        </w:rPr>
        <w:t>Millennium</w:t>
      </w:r>
      <w:r w:rsidRPr="00745992">
        <w:rPr>
          <w:b/>
        </w:rPr>
        <w:t>”</w:t>
      </w:r>
      <w:r>
        <w:rPr>
          <w:b/>
        </w:rPr>
        <w:t>- Overview of last unit of the semester!</w:t>
      </w:r>
    </w:p>
    <w:p w:rsidR="00225B26" w:rsidRDefault="00225B26" w:rsidP="00225B26">
      <w:pPr>
        <w:rPr>
          <w:b/>
        </w:rPr>
      </w:pPr>
    </w:p>
    <w:p w:rsidR="00225B26" w:rsidRDefault="00225B26" w:rsidP="008466E5">
      <w:pPr>
        <w:rPr>
          <w:b/>
        </w:rPr>
      </w:pPr>
    </w:p>
    <w:p w:rsidR="00225B26" w:rsidRPr="00E8382A" w:rsidRDefault="00225B26" w:rsidP="00225B26">
      <w:pPr>
        <w:numPr>
          <w:ilvl w:val="0"/>
          <w:numId w:val="3"/>
        </w:numPr>
        <w:rPr>
          <w:b/>
        </w:rPr>
      </w:pPr>
      <w:r>
        <w:rPr>
          <w:b/>
        </w:rPr>
        <w:t>“The 1970’s”:</w:t>
      </w:r>
    </w:p>
    <w:p w:rsidR="00225B26" w:rsidRDefault="00225B26" w:rsidP="00225B26">
      <w:pPr>
        <w:rPr>
          <w:b/>
        </w:rPr>
      </w:pPr>
    </w:p>
    <w:p w:rsidR="00225B26" w:rsidRDefault="00225B26" w:rsidP="00225B26">
      <w:pPr>
        <w:rPr>
          <w:b/>
        </w:rPr>
      </w:pPr>
      <w:r>
        <w:rPr>
          <w:b/>
        </w:rPr>
        <w:t>Watergate scandal- Nixon resigns, disgraceful end to Vietnam War…oil crisis, high unemployment</w:t>
      </w:r>
      <w:r w:rsidR="00B84BDA">
        <w:rPr>
          <w:b/>
        </w:rPr>
        <w:t>, Iran hostage crisis</w:t>
      </w:r>
      <w:r w:rsidR="00B4198E">
        <w:rPr>
          <w:b/>
        </w:rPr>
        <w:t>, environmentalism, thawing of Cold War</w:t>
      </w:r>
      <w:r>
        <w:rPr>
          <w:b/>
        </w:rPr>
        <w:t>…America is “bruised/</w:t>
      </w:r>
      <w:proofErr w:type="spellStart"/>
      <w:r>
        <w:rPr>
          <w:b/>
        </w:rPr>
        <w:t>bummin</w:t>
      </w:r>
      <w:proofErr w:type="spellEnd"/>
      <w:r>
        <w:rPr>
          <w:b/>
        </w:rPr>
        <w:t>’” as the 70’s end…</w:t>
      </w:r>
    </w:p>
    <w:p w:rsidR="00B4198E" w:rsidRDefault="00B4198E"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Default="00225B26" w:rsidP="00225B26">
      <w:pPr>
        <w:numPr>
          <w:ilvl w:val="0"/>
          <w:numId w:val="3"/>
        </w:numPr>
        <w:rPr>
          <w:b/>
        </w:rPr>
      </w:pPr>
      <w:r>
        <w:rPr>
          <w:b/>
        </w:rPr>
        <w:t>The “1980’s”:</w:t>
      </w:r>
    </w:p>
    <w:p w:rsidR="00225B26" w:rsidRDefault="00225B26" w:rsidP="00225B26">
      <w:pPr>
        <w:rPr>
          <w:b/>
        </w:rPr>
      </w:pPr>
    </w:p>
    <w:p w:rsidR="00225B26" w:rsidRDefault="00225B26" w:rsidP="00225B26">
      <w:pPr>
        <w:rPr>
          <w:b/>
        </w:rPr>
      </w:pPr>
      <w:r>
        <w:rPr>
          <w:b/>
        </w:rPr>
        <w:t>Ronald Reagan- ushers in a new, confident approach and uses TV and comm</w:t>
      </w:r>
      <w:r w:rsidR="00B4198E">
        <w:rPr>
          <w:b/>
        </w:rPr>
        <w:t>unication skills to spread this, Cold War freeze again</w:t>
      </w:r>
    </w:p>
    <w:p w:rsidR="00B4198E" w:rsidRDefault="00B4198E"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Pr="008466E5" w:rsidRDefault="00225B26" w:rsidP="008466E5">
      <w:pPr>
        <w:pStyle w:val="ListParagraph"/>
        <w:numPr>
          <w:ilvl w:val="0"/>
          <w:numId w:val="3"/>
        </w:numPr>
        <w:rPr>
          <w:b/>
        </w:rPr>
      </w:pPr>
      <w:r w:rsidRPr="008466E5">
        <w:rPr>
          <w:b/>
        </w:rPr>
        <w:t xml:space="preserve">   </w:t>
      </w:r>
      <w:r w:rsidR="00B4198E">
        <w:rPr>
          <w:b/>
        </w:rPr>
        <w:t>80’s…</w:t>
      </w:r>
      <w:r w:rsidRPr="008466E5">
        <w:rPr>
          <w:b/>
        </w:rPr>
        <w:t>The Credit Card &amp; Fast Food Restaurants:</w:t>
      </w:r>
      <w:r w:rsidR="00B4198E">
        <w:rPr>
          <w:b/>
        </w:rPr>
        <w:t xml:space="preserve"> (this is going to seem like the 50’s again, and it kind of was and Reagan wanted that!)</w:t>
      </w:r>
    </w:p>
    <w:p w:rsidR="00225B26" w:rsidRDefault="00225B26" w:rsidP="00225B26">
      <w:pPr>
        <w:rPr>
          <w:b/>
        </w:rPr>
      </w:pPr>
    </w:p>
    <w:p w:rsidR="00B4198E" w:rsidRDefault="00225B26" w:rsidP="00225B26">
      <w:pPr>
        <w:rPr>
          <w:b/>
        </w:rPr>
      </w:pPr>
      <w:r>
        <w:rPr>
          <w:b/>
        </w:rPr>
        <w:t>Reagan’s economic policies (lower taxes and easier credit) result in an economic boom, represented by large amounts of $ spen</w:t>
      </w:r>
      <w:r w:rsidR="00B4198E">
        <w:rPr>
          <w:b/>
        </w:rPr>
        <w:t>t on credit cards and fast food, but reduced funding for social programs and crack epidemic spell hard times in America’s inner cities.</w:t>
      </w: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B4198E" w:rsidP="00225B26">
      <w:pPr>
        <w:rPr>
          <w:b/>
        </w:rPr>
      </w:pPr>
      <w:r>
        <w:rPr>
          <w:b/>
        </w:rPr>
        <w:t xml:space="preserve"> </w:t>
      </w:r>
    </w:p>
    <w:p w:rsidR="00225B26" w:rsidRDefault="00B4198E" w:rsidP="00225B26">
      <w:pPr>
        <w:rPr>
          <w:b/>
        </w:rPr>
      </w:pPr>
      <w:r>
        <w:rPr>
          <w:b/>
        </w:rPr>
        <w:t xml:space="preserve">    4</w:t>
      </w:r>
      <w:r w:rsidR="00225B26">
        <w:rPr>
          <w:b/>
        </w:rPr>
        <w:t xml:space="preserve">.   </w:t>
      </w:r>
      <w:r>
        <w:rPr>
          <w:b/>
        </w:rPr>
        <w:t>80’s-</w:t>
      </w:r>
      <w:r w:rsidR="00225B26">
        <w:rPr>
          <w:b/>
        </w:rPr>
        <w:t>Technology:</w:t>
      </w:r>
    </w:p>
    <w:p w:rsidR="00225B26" w:rsidRDefault="00225B26" w:rsidP="00225B26">
      <w:pPr>
        <w:rPr>
          <w:b/>
        </w:rPr>
      </w:pPr>
    </w:p>
    <w:p w:rsidR="00225B26" w:rsidRDefault="00225B26" w:rsidP="00225B26">
      <w:pPr>
        <w:rPr>
          <w:b/>
        </w:rPr>
      </w:pPr>
      <w:r>
        <w:rPr>
          <w:b/>
        </w:rPr>
        <w:t xml:space="preserve">New technologies created must have products (VCR’s, </w:t>
      </w:r>
      <w:proofErr w:type="spellStart"/>
      <w:r>
        <w:rPr>
          <w:b/>
        </w:rPr>
        <w:t>etc</w:t>
      </w:r>
      <w:proofErr w:type="spellEnd"/>
      <w:r>
        <w:rPr>
          <w:b/>
        </w:rPr>
        <w:t>) and further fuel the economic boom.</w:t>
      </w:r>
    </w:p>
    <w:p w:rsidR="00B4198E" w:rsidRDefault="00B4198E"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Default="00B4198E" w:rsidP="00225B26">
      <w:pPr>
        <w:rPr>
          <w:b/>
        </w:rPr>
      </w:pPr>
      <w:r>
        <w:rPr>
          <w:b/>
        </w:rPr>
        <w:t xml:space="preserve">  5</w:t>
      </w:r>
      <w:r w:rsidR="00225B26">
        <w:rPr>
          <w:b/>
        </w:rPr>
        <w:t xml:space="preserve">. </w:t>
      </w:r>
      <w:r>
        <w:rPr>
          <w:b/>
        </w:rPr>
        <w:t>80’</w:t>
      </w:r>
      <w:proofErr w:type="gramStart"/>
      <w:r>
        <w:rPr>
          <w:b/>
        </w:rPr>
        <w:t>s</w:t>
      </w:r>
      <w:r w:rsidR="00225B26">
        <w:rPr>
          <w:b/>
        </w:rPr>
        <w:t xml:space="preserve">  The</w:t>
      </w:r>
      <w:proofErr w:type="gramEnd"/>
      <w:r w:rsidR="00225B26">
        <w:rPr>
          <w:b/>
        </w:rPr>
        <w:t xml:space="preserve"> Space Shuttle:</w:t>
      </w:r>
    </w:p>
    <w:p w:rsidR="00225B26" w:rsidRDefault="00225B26" w:rsidP="00225B26">
      <w:pPr>
        <w:rPr>
          <w:b/>
        </w:rPr>
      </w:pPr>
    </w:p>
    <w:p w:rsidR="00225B26" w:rsidRDefault="00225B26" w:rsidP="00225B26">
      <w:pPr>
        <w:rPr>
          <w:b/>
        </w:rPr>
      </w:pPr>
      <w:r>
        <w:rPr>
          <w:b/>
        </w:rPr>
        <w:t>Challenger disaster, brutal reminder that technology is limited, not infallible.</w:t>
      </w:r>
    </w:p>
    <w:p w:rsidR="00225B26" w:rsidRDefault="00225B26" w:rsidP="00225B26">
      <w:pPr>
        <w:rPr>
          <w:b/>
        </w:rPr>
      </w:pPr>
    </w:p>
    <w:p w:rsidR="00225B26" w:rsidRDefault="00225B26"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Default="00B4198E" w:rsidP="00225B26">
      <w:pPr>
        <w:rPr>
          <w:b/>
        </w:rPr>
      </w:pPr>
      <w:r>
        <w:rPr>
          <w:b/>
        </w:rPr>
        <w:t xml:space="preserve">  6</w:t>
      </w:r>
      <w:r w:rsidR="00225B26">
        <w:rPr>
          <w:b/>
        </w:rPr>
        <w:t xml:space="preserve">.  </w:t>
      </w:r>
      <w:r>
        <w:rPr>
          <w:b/>
        </w:rPr>
        <w:t>80’s</w:t>
      </w:r>
      <w:r w:rsidR="00A25977">
        <w:rPr>
          <w:b/>
        </w:rPr>
        <w:t>, 90’s</w:t>
      </w:r>
      <w:r w:rsidR="00225B26">
        <w:rPr>
          <w:b/>
        </w:rPr>
        <w:t xml:space="preserve"> The Computer “Revolution”:</w:t>
      </w:r>
    </w:p>
    <w:p w:rsidR="00225B26" w:rsidRDefault="00225B26" w:rsidP="00225B26">
      <w:pPr>
        <w:rPr>
          <w:b/>
        </w:rPr>
      </w:pPr>
    </w:p>
    <w:p w:rsidR="00225B26" w:rsidRDefault="00225B26" w:rsidP="00225B26">
      <w:pPr>
        <w:rPr>
          <w:b/>
        </w:rPr>
      </w:pPr>
      <w:r>
        <w:rPr>
          <w:b/>
        </w:rPr>
        <w:t>Connection (then and Now!) between barbed wire in late 1800’s and computer in 1980’s!!!!!!!</w:t>
      </w:r>
    </w:p>
    <w:p w:rsidR="00225B26" w:rsidRDefault="00225B26" w:rsidP="00225B26">
      <w:pPr>
        <w:rPr>
          <w:b/>
        </w:rPr>
      </w:pPr>
    </w:p>
    <w:p w:rsidR="00225B26" w:rsidRDefault="00225B26"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Default="00B4198E" w:rsidP="00225B26">
      <w:pPr>
        <w:rPr>
          <w:b/>
        </w:rPr>
      </w:pPr>
      <w:r>
        <w:rPr>
          <w:b/>
        </w:rPr>
        <w:t xml:space="preserve">  7</w:t>
      </w:r>
      <w:r w:rsidR="00225B26">
        <w:rPr>
          <w:b/>
        </w:rPr>
        <w:t xml:space="preserve">.   </w:t>
      </w:r>
      <w:r>
        <w:rPr>
          <w:b/>
        </w:rPr>
        <w:t>80’s, 90’</w:t>
      </w:r>
      <w:proofErr w:type="gramStart"/>
      <w:r>
        <w:rPr>
          <w:b/>
        </w:rPr>
        <w:t xml:space="preserve">s </w:t>
      </w:r>
      <w:r w:rsidR="00225B26">
        <w:rPr>
          <w:b/>
        </w:rPr>
        <w:t xml:space="preserve"> PC’s</w:t>
      </w:r>
      <w:proofErr w:type="gramEnd"/>
      <w:r w:rsidR="00225B26">
        <w:rPr>
          <w:b/>
        </w:rPr>
        <w:t xml:space="preserve"> and the Internet:</w:t>
      </w:r>
    </w:p>
    <w:p w:rsidR="00225B26" w:rsidRDefault="00225B26" w:rsidP="00225B26">
      <w:pPr>
        <w:rPr>
          <w:b/>
        </w:rPr>
      </w:pPr>
    </w:p>
    <w:p w:rsidR="00225B26" w:rsidRDefault="00225B26" w:rsidP="00225B26">
      <w:pPr>
        <w:rPr>
          <w:b/>
        </w:rPr>
      </w:pPr>
    </w:p>
    <w:p w:rsidR="00225B26" w:rsidRDefault="00225B26" w:rsidP="00225B26">
      <w:pPr>
        <w:rPr>
          <w:b/>
        </w:rPr>
      </w:pPr>
      <w:r>
        <w:rPr>
          <w:b/>
        </w:rPr>
        <w:t>Changed the way Americans lived, ushered in the “dot com” boom.</w:t>
      </w:r>
    </w:p>
    <w:p w:rsidR="00225B26" w:rsidRDefault="00225B26" w:rsidP="00225B26">
      <w:pPr>
        <w:rPr>
          <w:b/>
        </w:rPr>
      </w:pPr>
    </w:p>
    <w:p w:rsidR="00225B26" w:rsidRDefault="00225B26" w:rsidP="00225B26">
      <w:pPr>
        <w:rPr>
          <w:b/>
        </w:rPr>
      </w:pPr>
    </w:p>
    <w:p w:rsidR="00B4198E" w:rsidRDefault="00B4198E" w:rsidP="00225B26">
      <w:pPr>
        <w:rPr>
          <w:b/>
        </w:rPr>
      </w:pPr>
    </w:p>
    <w:p w:rsidR="00B4198E" w:rsidRDefault="00B4198E" w:rsidP="00225B26">
      <w:pPr>
        <w:rPr>
          <w:b/>
        </w:rPr>
      </w:pPr>
    </w:p>
    <w:p w:rsidR="00B4198E" w:rsidRDefault="00B4198E" w:rsidP="00225B26">
      <w:pPr>
        <w:rPr>
          <w:b/>
        </w:rPr>
      </w:pPr>
    </w:p>
    <w:p w:rsidR="00225B26" w:rsidRDefault="00225B26" w:rsidP="00225B26">
      <w:pPr>
        <w:rPr>
          <w:b/>
        </w:rPr>
      </w:pPr>
    </w:p>
    <w:p w:rsidR="00225B26" w:rsidRDefault="00D71D48" w:rsidP="00225B26">
      <w:pPr>
        <w:rPr>
          <w:b/>
        </w:rPr>
      </w:pPr>
      <w:r>
        <w:rPr>
          <w:b/>
        </w:rPr>
        <w:t xml:space="preserve">  8.</w:t>
      </w:r>
      <w:r w:rsidR="00225B26">
        <w:rPr>
          <w:b/>
        </w:rPr>
        <w:t xml:space="preserve">   </w:t>
      </w:r>
      <w:r w:rsidR="00B4198E">
        <w:rPr>
          <w:b/>
        </w:rPr>
        <w:t>2000’</w:t>
      </w:r>
      <w:proofErr w:type="gramStart"/>
      <w:r w:rsidR="00B4198E">
        <w:rPr>
          <w:b/>
        </w:rPr>
        <w:t xml:space="preserve">s </w:t>
      </w:r>
      <w:r w:rsidR="00225B26">
        <w:rPr>
          <w:b/>
        </w:rPr>
        <w:t xml:space="preserve"> 9</w:t>
      </w:r>
      <w:proofErr w:type="gramEnd"/>
      <w:r w:rsidR="00225B26">
        <w:rPr>
          <w:b/>
        </w:rPr>
        <w:t>/11:</w:t>
      </w:r>
    </w:p>
    <w:p w:rsidR="00225B26" w:rsidRDefault="00225B26" w:rsidP="00225B26">
      <w:pPr>
        <w:rPr>
          <w:b/>
        </w:rPr>
      </w:pPr>
    </w:p>
    <w:p w:rsidR="00D71D48" w:rsidRDefault="00D71D48" w:rsidP="00225B26">
      <w:pPr>
        <w:rPr>
          <w:b/>
        </w:rPr>
      </w:pPr>
    </w:p>
    <w:p w:rsidR="00D71D48" w:rsidRDefault="00D71D48" w:rsidP="00225B26">
      <w:pPr>
        <w:rPr>
          <w:b/>
        </w:rPr>
      </w:pPr>
    </w:p>
    <w:p w:rsidR="00D71D48" w:rsidRDefault="00D71D48" w:rsidP="00225B26">
      <w:pPr>
        <w:rPr>
          <w:b/>
        </w:rPr>
      </w:pPr>
    </w:p>
    <w:p w:rsidR="00D71D48" w:rsidRDefault="00D71D48" w:rsidP="00225B26">
      <w:pPr>
        <w:rPr>
          <w:b/>
        </w:rPr>
      </w:pPr>
    </w:p>
    <w:p w:rsidR="00D71D48" w:rsidRDefault="00D71D48" w:rsidP="00225B26">
      <w:pPr>
        <w:rPr>
          <w:b/>
        </w:rPr>
      </w:pPr>
    </w:p>
    <w:p w:rsidR="00D71D48" w:rsidRDefault="00D71D48" w:rsidP="00225B26">
      <w:pPr>
        <w:rPr>
          <w:b/>
        </w:rPr>
      </w:pPr>
    </w:p>
    <w:p w:rsidR="007279F1" w:rsidRDefault="00225B26" w:rsidP="00225B26">
      <w:pPr>
        <w:rPr>
          <w:b/>
        </w:rPr>
      </w:pPr>
      <w:r>
        <w:rPr>
          <w:b/>
        </w:rPr>
        <w:t>Changed the nature of America and the world when the US was attacked.</w:t>
      </w:r>
    </w:p>
    <w:p w:rsidR="001453D6" w:rsidRDefault="001453D6" w:rsidP="00225B26">
      <w:pPr>
        <w:rPr>
          <w:b/>
        </w:rPr>
      </w:pPr>
    </w:p>
    <w:p w:rsidR="001453D6" w:rsidRDefault="001453D6" w:rsidP="00225B26">
      <w:pPr>
        <w:rPr>
          <w:b/>
        </w:rPr>
      </w:pPr>
    </w:p>
    <w:p w:rsidR="001453D6" w:rsidRDefault="001453D6" w:rsidP="00225B26">
      <w:pPr>
        <w:rPr>
          <w:b/>
        </w:rPr>
      </w:pPr>
    </w:p>
    <w:p w:rsidR="001453D6" w:rsidRDefault="001453D6" w:rsidP="00225B26">
      <w:pPr>
        <w:rPr>
          <w:b/>
        </w:rPr>
      </w:pPr>
    </w:p>
    <w:p w:rsidR="001453D6" w:rsidRDefault="001453D6" w:rsidP="00225B26">
      <w:pPr>
        <w:rPr>
          <w:b/>
        </w:rPr>
      </w:pPr>
    </w:p>
    <w:p w:rsidR="00225B26" w:rsidRPr="00225B26" w:rsidRDefault="001453D6" w:rsidP="00225B26">
      <w:pPr>
        <w:rPr>
          <w:b/>
        </w:rPr>
      </w:pPr>
      <w:r>
        <w:rPr>
          <w:b/>
        </w:rPr>
        <w:lastRenderedPageBreak/>
        <w:t>6/2 and 6/3</w:t>
      </w:r>
    </w:p>
    <w:p w:rsidR="0070759B" w:rsidRDefault="0070759B" w:rsidP="0070759B">
      <w:pPr>
        <w:jc w:val="center"/>
        <w:rPr>
          <w:b/>
          <w:i/>
        </w:rPr>
      </w:pPr>
    </w:p>
    <w:p w:rsidR="00A80A49" w:rsidRPr="007279F1" w:rsidRDefault="007279F1" w:rsidP="00A80A49">
      <w:r w:rsidRPr="007279F1">
        <w:t xml:space="preserve">1970’s </w:t>
      </w:r>
      <w:r w:rsidR="00A80A49" w:rsidRPr="007279F1">
        <w:t>Foreign Policy, Nixon’s main agenda and area of accomplishment-</w:t>
      </w:r>
    </w:p>
    <w:p w:rsidR="00A80A49" w:rsidRPr="007279F1" w:rsidRDefault="00A80A49" w:rsidP="00A80A49">
      <w:pPr>
        <w:numPr>
          <w:ilvl w:val="0"/>
          <w:numId w:val="2"/>
        </w:numPr>
      </w:pPr>
      <w:r w:rsidRPr="007279F1">
        <w:rPr>
          <w:u w:val="single"/>
        </w:rPr>
        <w:t>Détente</w:t>
      </w:r>
      <w:r w:rsidRPr="007279F1">
        <w:t>- easing of cold war tensions with Communists</w:t>
      </w:r>
    </w:p>
    <w:p w:rsidR="00A80A49" w:rsidRPr="007279F1" w:rsidRDefault="00A80A49" w:rsidP="00A80A49">
      <w:pPr>
        <w:numPr>
          <w:ilvl w:val="0"/>
          <w:numId w:val="2"/>
        </w:numPr>
      </w:pPr>
      <w:r w:rsidRPr="007279F1">
        <w:rPr>
          <w:u w:val="single"/>
        </w:rPr>
        <w:t>Diplomatic visits</w:t>
      </w:r>
      <w:r w:rsidRPr="007279F1">
        <w:t xml:space="preserve"> to Moscow and China</w:t>
      </w:r>
    </w:p>
    <w:p w:rsidR="00A80A49" w:rsidRPr="003E6AD6" w:rsidRDefault="00A80A49" w:rsidP="00A80A49">
      <w:pPr>
        <w:numPr>
          <w:ilvl w:val="0"/>
          <w:numId w:val="2"/>
        </w:numPr>
        <w:rPr>
          <w:sz w:val="32"/>
          <w:szCs w:val="32"/>
        </w:rPr>
      </w:pPr>
      <w:r w:rsidRPr="007279F1">
        <w:rPr>
          <w:u w:val="single"/>
        </w:rPr>
        <w:t>SALT 1</w:t>
      </w:r>
      <w:r w:rsidRPr="007279F1">
        <w:t xml:space="preserve"> Treaty which limited the production of nuclear missiles</w:t>
      </w:r>
      <w:r w:rsidRPr="003E6AD6">
        <w:rPr>
          <w:sz w:val="32"/>
          <w:szCs w:val="32"/>
        </w:rPr>
        <w:t>.</w:t>
      </w:r>
    </w:p>
    <w:p w:rsidR="00AE3481" w:rsidRDefault="00AE3481"/>
    <w:p w:rsidR="0070759B" w:rsidRDefault="0070759B"/>
    <w:p w:rsidR="00C36731" w:rsidRPr="001453D6" w:rsidRDefault="00C36731" w:rsidP="00C36731">
      <w:pPr>
        <w:rPr>
          <w:i/>
        </w:rPr>
      </w:pPr>
      <w:r w:rsidRPr="008466E5">
        <w:t>Television in the 70’s/80’s started to reflect the realities of American lif</w:t>
      </w:r>
      <w:r w:rsidR="001453D6">
        <w:t>e with shows that showed the diversity and true history of many Americans…</w:t>
      </w:r>
      <w:r w:rsidR="001453D6">
        <w:rPr>
          <w:i/>
        </w:rPr>
        <w:t xml:space="preserve">Roots, Chico and the Man, Mary Tyler Moore, </w:t>
      </w:r>
      <w:proofErr w:type="spellStart"/>
      <w:r w:rsidR="001453D6">
        <w:rPr>
          <w:i/>
        </w:rPr>
        <w:t>etc</w:t>
      </w:r>
      <w:proofErr w:type="spellEnd"/>
    </w:p>
    <w:p w:rsidR="00225B26" w:rsidRDefault="00225B26"/>
    <w:p w:rsidR="00D21750" w:rsidRPr="008466E5" w:rsidRDefault="00D21750">
      <w:r w:rsidRPr="008466E5">
        <w:t>So with all of the scandal, all of the disappointment of the mid to late 1970’s, is it any wonder that an “outsider” like Car</w:t>
      </w:r>
      <w:r w:rsidR="007279F1">
        <w:t>ter won the presidency in 1976….</w:t>
      </w:r>
    </w:p>
    <w:p w:rsidR="006875BD" w:rsidRPr="008466E5" w:rsidRDefault="006875BD"/>
    <w:p w:rsidR="00D45482" w:rsidRPr="008466E5" w:rsidRDefault="00D45482"/>
    <w:p w:rsidR="002B39BF" w:rsidRPr="008466E5" w:rsidRDefault="00D21750">
      <w:r w:rsidRPr="008466E5">
        <w:t xml:space="preserve">But Carter’s presidency, 1976-80, was </w:t>
      </w:r>
      <w:proofErr w:type="spellStart"/>
      <w:proofErr w:type="gramStart"/>
      <w:r w:rsidRPr="008466E5">
        <w:t>difficult..</w:t>
      </w:r>
      <w:proofErr w:type="gramEnd"/>
      <w:r w:rsidRPr="008466E5">
        <w:t>Iran</w:t>
      </w:r>
      <w:proofErr w:type="spellEnd"/>
      <w:r w:rsidRPr="008466E5">
        <w:t xml:space="preserve"> hostage crisis, high unemployment, energy crisis, </w:t>
      </w:r>
      <w:proofErr w:type="spellStart"/>
      <w:r w:rsidRPr="008466E5">
        <w:t>etc</w:t>
      </w:r>
      <w:proofErr w:type="spellEnd"/>
      <w:r w:rsidRPr="008466E5">
        <w:t>, etc…</w:t>
      </w:r>
      <w:r w:rsidR="006875BD" w:rsidRPr="008466E5">
        <w:t>…..</w:t>
      </w:r>
    </w:p>
    <w:p w:rsidR="002B39BF" w:rsidRPr="008466E5" w:rsidRDefault="002B39BF"/>
    <w:p w:rsidR="00477879" w:rsidRDefault="002B39BF" w:rsidP="001453D6">
      <w:r w:rsidRPr="008466E5">
        <w:t xml:space="preserve">and in came Reagan in 1980, and a </w:t>
      </w:r>
      <w:r w:rsidRPr="008466E5">
        <w:rPr>
          <w:i/>
        </w:rPr>
        <w:t xml:space="preserve">conservative revolution </w:t>
      </w:r>
      <w:r w:rsidR="001453D6">
        <w:rPr>
          <w:i/>
        </w:rPr>
        <w:t>occurred</w:t>
      </w:r>
      <w:proofErr w:type="gramStart"/>
      <w:r w:rsidR="001453D6">
        <w:rPr>
          <w:i/>
        </w:rPr>
        <w:t>…..</w:t>
      </w:r>
      <w:proofErr w:type="gramEnd"/>
    </w:p>
    <w:p w:rsidR="007279F1" w:rsidRDefault="007279F1" w:rsidP="00477879"/>
    <w:p w:rsidR="001453D6" w:rsidRPr="00076057" w:rsidRDefault="001453D6" w:rsidP="001453D6">
      <w:pPr>
        <w:rPr>
          <w:b/>
        </w:rPr>
      </w:pPr>
      <w:r w:rsidRPr="00076057">
        <w:rPr>
          <w:b/>
        </w:rPr>
        <w:t>During the 1980’s, one of the longest and some would say most successful conservative tides/movements existed.</w:t>
      </w:r>
    </w:p>
    <w:p w:rsidR="00660C7D" w:rsidRDefault="00660C7D" w:rsidP="00477879"/>
    <w:p w:rsidR="00477879" w:rsidRPr="00076057" w:rsidRDefault="00477879" w:rsidP="00477879">
      <w:r w:rsidRPr="00076057">
        <w:t>Goals of Reagan’s conservative movement. Look at each bulle</w:t>
      </w:r>
      <w:r w:rsidR="007279F1">
        <w:t>ted point here, discussed what an opposite, liberal view might look like.</w:t>
      </w:r>
    </w:p>
    <w:p w:rsidR="00477879" w:rsidRPr="00076057" w:rsidRDefault="007279F1" w:rsidP="00477879">
      <w:pPr>
        <w:pStyle w:val="ListParagraph"/>
        <w:numPr>
          <w:ilvl w:val="0"/>
          <w:numId w:val="4"/>
        </w:numPr>
      </w:pPr>
      <w:r>
        <w:t>C-Low taxes</w:t>
      </w:r>
      <w:r>
        <w:tab/>
      </w:r>
    </w:p>
    <w:p w:rsidR="00477879" w:rsidRPr="00076057" w:rsidRDefault="00477879" w:rsidP="00477879">
      <w:pPr>
        <w:pStyle w:val="ListParagraph"/>
        <w:numPr>
          <w:ilvl w:val="0"/>
          <w:numId w:val="4"/>
        </w:numPr>
      </w:pPr>
      <w:r w:rsidRPr="00076057">
        <w:t>C- Spending l</w:t>
      </w:r>
      <w:r w:rsidR="007279F1">
        <w:t>ess money on social programs</w:t>
      </w:r>
      <w:r w:rsidR="007279F1">
        <w:tab/>
      </w:r>
    </w:p>
    <w:p w:rsidR="00477879" w:rsidRPr="00076057" w:rsidRDefault="00477879" w:rsidP="00477879">
      <w:pPr>
        <w:pStyle w:val="ListParagraph"/>
        <w:numPr>
          <w:ilvl w:val="0"/>
          <w:numId w:val="4"/>
        </w:numPr>
      </w:pPr>
      <w:r w:rsidRPr="00076057">
        <w:t>C- Sp</w:t>
      </w:r>
      <w:r w:rsidR="007279F1">
        <w:t>ending more money on defense</w:t>
      </w:r>
      <w:r w:rsidR="007279F1">
        <w:tab/>
      </w:r>
      <w:r w:rsidR="007279F1">
        <w:tab/>
      </w:r>
    </w:p>
    <w:p w:rsidR="00477879" w:rsidRPr="00076057" w:rsidRDefault="00477879" w:rsidP="00477879">
      <w:pPr>
        <w:pStyle w:val="ListParagraph"/>
        <w:numPr>
          <w:ilvl w:val="0"/>
          <w:numId w:val="4"/>
        </w:numPr>
      </w:pPr>
      <w:r w:rsidRPr="00076057">
        <w:t>C-Less regulat</w:t>
      </w:r>
      <w:r w:rsidR="007279F1">
        <w:t>ion on business and industry</w:t>
      </w:r>
      <w:r w:rsidR="007279F1">
        <w:tab/>
      </w:r>
    </w:p>
    <w:p w:rsidR="00477879" w:rsidRPr="00076057" w:rsidRDefault="00477879" w:rsidP="00477879">
      <w:pPr>
        <w:pStyle w:val="ListParagraph"/>
        <w:numPr>
          <w:ilvl w:val="0"/>
          <w:numId w:val="4"/>
        </w:numPr>
      </w:pPr>
      <w:r w:rsidRPr="00076057">
        <w:t xml:space="preserve">C- A conservative view on social issues (prayer in school, </w:t>
      </w:r>
      <w:proofErr w:type="spellStart"/>
      <w:r w:rsidRPr="00076057">
        <w:t>etc</w:t>
      </w:r>
      <w:proofErr w:type="spellEnd"/>
      <w:r w:rsidRPr="00076057">
        <w:t>)</w:t>
      </w:r>
    </w:p>
    <w:p w:rsidR="00477879" w:rsidRPr="00076057" w:rsidRDefault="00477879" w:rsidP="00477879">
      <w:pPr>
        <w:ind w:left="2160"/>
        <w:rPr>
          <w:b/>
        </w:rPr>
      </w:pPr>
    </w:p>
    <w:p w:rsidR="00477879" w:rsidRPr="00076057" w:rsidRDefault="00477879" w:rsidP="00477879"/>
    <w:p w:rsidR="00A75203" w:rsidRPr="00076057" w:rsidRDefault="00A75203" w:rsidP="00477879">
      <w:pPr>
        <w:rPr>
          <w:b/>
        </w:rPr>
      </w:pPr>
      <w:r w:rsidRPr="00076057">
        <w:rPr>
          <w:b/>
        </w:rPr>
        <w:t xml:space="preserve">Review of 1980’s/Reagan years </w:t>
      </w:r>
    </w:p>
    <w:p w:rsidR="001453D6" w:rsidRDefault="007279F1" w:rsidP="001453D6">
      <w:r>
        <w:rPr>
          <w:i/>
        </w:rPr>
        <w:t>(</w:t>
      </w:r>
      <w:proofErr w:type="gramStart"/>
      <w:r>
        <w:rPr>
          <w:i/>
        </w:rPr>
        <w:t>*)</w:t>
      </w:r>
      <w:r w:rsidR="00A75203" w:rsidRPr="00076057">
        <w:rPr>
          <w:i/>
        </w:rPr>
        <w:t>Reaganomics</w:t>
      </w:r>
      <w:proofErr w:type="gramEnd"/>
      <w:r w:rsidR="00A75203" w:rsidRPr="00076057">
        <w:rPr>
          <w:i/>
        </w:rPr>
        <w:t xml:space="preserve">, Supply Side Economics, </w:t>
      </w:r>
      <w:proofErr w:type="spellStart"/>
      <w:r w:rsidR="00A75203" w:rsidRPr="00076057">
        <w:rPr>
          <w:i/>
        </w:rPr>
        <w:t>trickle down</w:t>
      </w:r>
      <w:proofErr w:type="spellEnd"/>
      <w:r w:rsidR="00A75203" w:rsidRPr="00076057">
        <w:rPr>
          <w:i/>
        </w:rPr>
        <w:t xml:space="preserve"> theory </w:t>
      </w:r>
    </w:p>
    <w:p w:rsidR="00257291" w:rsidRPr="00076057" w:rsidRDefault="00257291" w:rsidP="00A75203">
      <w:r>
        <w:t>is the theory, that Reagan applied in the 1980’s, that you lower taxes, regulations on successful Americans and American companies and they’ll be even more successful with this success “trickling down” to everyone in terms of jobs, etc.</w:t>
      </w:r>
      <w:r w:rsidR="001453D6">
        <w:t xml:space="preserve"> </w:t>
      </w:r>
      <w:r>
        <w:t>It worked in many respects, although not necessarily for everyone</w:t>
      </w:r>
      <w:proofErr w:type="gramStart"/>
      <w:r>
        <w:t>…(</w:t>
      </w:r>
      <w:proofErr w:type="gramEnd"/>
      <w:r>
        <w:t>growth of the gap between rich-poor)</w:t>
      </w:r>
    </w:p>
    <w:p w:rsidR="00A75203" w:rsidRPr="00076057" w:rsidRDefault="00A75203" w:rsidP="00477879">
      <w:pPr>
        <w:rPr>
          <w:b/>
        </w:rPr>
      </w:pPr>
    </w:p>
    <w:p w:rsidR="000D6798" w:rsidRDefault="00660C7D" w:rsidP="00477879">
      <w:r w:rsidRPr="005F778A">
        <w:rPr>
          <w:u w:val="single"/>
        </w:rPr>
        <w:t>How did some in the 1980’s view Reagan’s economic policies</w:t>
      </w:r>
      <w:r>
        <w:t xml:space="preserve">?? (birth of rap music reflected this…Run DMC, </w:t>
      </w:r>
      <w:proofErr w:type="spellStart"/>
      <w:proofErr w:type="gramStart"/>
      <w:r>
        <w:t>etc..The</w:t>
      </w:r>
      <w:proofErr w:type="spellEnd"/>
      <w:proofErr w:type="gramEnd"/>
      <w:r>
        <w:t xml:space="preserve"> Century, A New World clip)</w:t>
      </w:r>
      <w:r w:rsidR="005F778A">
        <w:t xml:space="preserve"> Poor, minority groups in the inner cities would likely say that Reagan’s economic policies did not help them</w:t>
      </w:r>
      <w:r w:rsidR="00257291">
        <w:t>, but hurt their circumstances and neighborhoods</w:t>
      </w:r>
      <w:r w:rsidR="005F778A">
        <w:t>. Some would go so far as to say it was similar to the 50’s, when the economic boom favored mostly whites, suburban families.</w:t>
      </w:r>
      <w:r w:rsidR="000D6798">
        <w:t xml:space="preserve"> (7:00-12:00)</w:t>
      </w:r>
    </w:p>
    <w:p w:rsidR="00660C7D" w:rsidRDefault="000D6798" w:rsidP="00477879">
      <w:hyperlink r:id="rId9" w:history="1">
        <w:r w:rsidRPr="00BB2582">
          <w:rPr>
            <w:rStyle w:val="Hyperlink"/>
          </w:rPr>
          <w:t>https://www.youtube.com/watch?v=RNwrhgFrqSU</w:t>
        </w:r>
      </w:hyperlink>
    </w:p>
    <w:p w:rsidR="000D6798" w:rsidRPr="00660C7D" w:rsidRDefault="000D6798" w:rsidP="00477879"/>
    <w:p w:rsidR="00660C7D" w:rsidRDefault="00660C7D" w:rsidP="00477879">
      <w:pPr>
        <w:rPr>
          <w:i/>
        </w:rPr>
      </w:pPr>
    </w:p>
    <w:p w:rsidR="00A75203" w:rsidRPr="00076057" w:rsidRDefault="00A75203" w:rsidP="00477879"/>
    <w:p w:rsidR="00A75203" w:rsidRPr="00076057" w:rsidRDefault="00A75203" w:rsidP="00477879"/>
    <w:p w:rsidR="00A75203" w:rsidRPr="00076057" w:rsidRDefault="005F778A" w:rsidP="00477879">
      <w:r>
        <w:t>(</w:t>
      </w:r>
      <w:proofErr w:type="gramStart"/>
      <w:r>
        <w:t>*)</w:t>
      </w:r>
      <w:r w:rsidR="00A75203" w:rsidRPr="00076057">
        <w:t>Pages</w:t>
      </w:r>
      <w:proofErr w:type="gramEnd"/>
      <w:r w:rsidR="00A75203" w:rsidRPr="00076057">
        <w:t xml:space="preserve"> 839-845…What was the issue surrounding, and how did the government “respond” to..</w:t>
      </w:r>
    </w:p>
    <w:p w:rsidR="00A75203" w:rsidRPr="00076057" w:rsidRDefault="00A75203" w:rsidP="00477879">
      <w:pPr>
        <w:rPr>
          <w:i/>
        </w:rPr>
      </w:pPr>
      <w:r w:rsidRPr="00076057">
        <w:rPr>
          <w:i/>
        </w:rPr>
        <w:t>AIDS epidemic?</w:t>
      </w:r>
    </w:p>
    <w:p w:rsidR="00A75203" w:rsidRPr="00076057" w:rsidRDefault="00A75203" w:rsidP="00477879">
      <w:pPr>
        <w:rPr>
          <w:i/>
        </w:rPr>
      </w:pPr>
      <w:r w:rsidRPr="00076057">
        <w:rPr>
          <w:i/>
        </w:rPr>
        <w:t>Drug Abuse?</w:t>
      </w:r>
    </w:p>
    <w:p w:rsidR="00A75203" w:rsidRPr="00076057" w:rsidRDefault="00A75203" w:rsidP="00477879">
      <w:pPr>
        <w:rPr>
          <w:i/>
        </w:rPr>
      </w:pPr>
      <w:r w:rsidRPr="00076057">
        <w:rPr>
          <w:i/>
        </w:rPr>
        <w:t>Urban Crisis?</w:t>
      </w:r>
    </w:p>
    <w:p w:rsidR="00A75203" w:rsidRPr="00076057" w:rsidRDefault="00A75203" w:rsidP="00477879">
      <w:r w:rsidRPr="00076057">
        <w:rPr>
          <w:i/>
        </w:rPr>
        <w:t>Lack of Equal Rights</w:t>
      </w:r>
      <w:r w:rsidRPr="00076057">
        <w:t>?</w:t>
      </w:r>
    </w:p>
    <w:p w:rsidR="00A75203" w:rsidRPr="00076057" w:rsidRDefault="00A75203" w:rsidP="00477879">
      <w:pPr>
        <w:rPr>
          <w:b/>
        </w:rPr>
      </w:pPr>
    </w:p>
    <w:p w:rsidR="00076057" w:rsidRPr="00076057" w:rsidRDefault="00076057" w:rsidP="00076057">
      <w:r w:rsidRPr="00076057">
        <w:t>Cold war in the 80’s…skirmishes still going on</w:t>
      </w:r>
      <w:proofErr w:type="gramStart"/>
      <w:r w:rsidRPr="00076057">
        <w:t>….Grenada</w:t>
      </w:r>
      <w:proofErr w:type="gramEnd"/>
      <w:r w:rsidRPr="00076057">
        <w:t>, Nicaragua, Afghanistan for example. Reagan treated Soviet Union as the “evil empire”.</w:t>
      </w:r>
    </w:p>
    <w:p w:rsidR="005F778A" w:rsidRDefault="00076057" w:rsidP="009C5AA5">
      <w:pPr>
        <w:rPr>
          <w:b/>
          <w:i/>
          <w:sz w:val="32"/>
          <w:szCs w:val="32"/>
        </w:rPr>
      </w:pPr>
      <w:r w:rsidRPr="00076057">
        <w:rPr>
          <w:i/>
        </w:rPr>
        <w:t>End of Cold War</w:t>
      </w:r>
      <w:r w:rsidRPr="00076057">
        <w:t xml:space="preserve"> = fall of Soviet Union and communist nations in Eastern Europe, tearing do</w:t>
      </w:r>
      <w:r w:rsidR="005F778A">
        <w:t>wn of Berlin Wall</w:t>
      </w:r>
      <w:proofErr w:type="gramStart"/>
      <w:r w:rsidR="005F778A">
        <w:t>…..</w:t>
      </w:r>
      <w:proofErr w:type="gramEnd"/>
      <w:r w:rsidR="001453D6">
        <w:rPr>
          <w:b/>
          <w:i/>
          <w:sz w:val="32"/>
          <w:szCs w:val="32"/>
        </w:rPr>
        <w:t xml:space="preserve"> </w:t>
      </w:r>
    </w:p>
    <w:p w:rsidR="005F778A" w:rsidRDefault="005F778A" w:rsidP="009C5AA5">
      <w:pPr>
        <w:rPr>
          <w:b/>
          <w:i/>
          <w:sz w:val="32"/>
          <w:szCs w:val="32"/>
        </w:rPr>
      </w:pPr>
    </w:p>
    <w:p w:rsidR="009C5AA5" w:rsidRPr="005F778A" w:rsidRDefault="005F778A" w:rsidP="009C5AA5">
      <w:r w:rsidRPr="005F778A">
        <w:rPr>
          <w:b/>
          <w:i/>
        </w:rPr>
        <w:t xml:space="preserve">(*) </w:t>
      </w:r>
      <w:r w:rsidR="009C5AA5" w:rsidRPr="005F778A">
        <w:rPr>
          <w:i/>
        </w:rPr>
        <w:t>Iran-Contra Scandal</w:t>
      </w:r>
      <w:r w:rsidR="009C5AA5" w:rsidRPr="005F778A">
        <w:t>…pages 852-53</w:t>
      </w:r>
    </w:p>
    <w:p w:rsidR="009C5AA5" w:rsidRPr="005F778A" w:rsidRDefault="009C5AA5" w:rsidP="009C5AA5"/>
    <w:p w:rsidR="009C5AA5" w:rsidRPr="005F778A" w:rsidRDefault="005F778A" w:rsidP="009C5AA5">
      <w:r w:rsidRPr="005F778A">
        <w:rPr>
          <w:i/>
        </w:rPr>
        <w:t>(</w:t>
      </w:r>
      <w:r w:rsidR="009C5AA5" w:rsidRPr="005F778A">
        <w:rPr>
          <w:i/>
        </w:rPr>
        <w:t>*</w:t>
      </w:r>
      <w:r w:rsidRPr="005F778A">
        <w:rPr>
          <w:i/>
        </w:rPr>
        <w:t xml:space="preserve">) </w:t>
      </w:r>
      <w:r w:rsidR="009C5AA5" w:rsidRPr="005F778A">
        <w:rPr>
          <w:i/>
        </w:rPr>
        <w:t>Southward and Westward Shift</w:t>
      </w:r>
      <w:r w:rsidR="009C5AA5" w:rsidRPr="005F778A">
        <w:t>….pages 84</w:t>
      </w:r>
      <w:r w:rsidR="00706F59" w:rsidRPr="005F778A">
        <w:t xml:space="preserve"> </w:t>
      </w:r>
      <w:r w:rsidR="009C5AA5" w:rsidRPr="005F778A">
        <w:t>6-847…what caused this shift in population and how might shifts in population effect states and the nation?</w:t>
      </w:r>
    </w:p>
    <w:p w:rsidR="009C5AA5" w:rsidRDefault="009C5AA5" w:rsidP="009C5AA5">
      <w:pPr>
        <w:rPr>
          <w:sz w:val="32"/>
          <w:szCs w:val="32"/>
        </w:rPr>
      </w:pPr>
    </w:p>
    <w:p w:rsidR="009C5AA5" w:rsidRPr="005F778A" w:rsidRDefault="005F778A" w:rsidP="009C5AA5">
      <w:r w:rsidRPr="005F778A">
        <w:rPr>
          <w:i/>
        </w:rPr>
        <w:t>(</w:t>
      </w:r>
      <w:r w:rsidR="009C5AA5" w:rsidRPr="005F778A">
        <w:rPr>
          <w:i/>
        </w:rPr>
        <w:t>*</w:t>
      </w:r>
      <w:r w:rsidRPr="005F778A">
        <w:rPr>
          <w:i/>
        </w:rPr>
        <w:t>)</w:t>
      </w:r>
      <w:r w:rsidR="009C5AA5" w:rsidRPr="005F778A">
        <w:rPr>
          <w:i/>
        </w:rPr>
        <w:t>Persian Gulf War</w:t>
      </w:r>
      <w:r w:rsidR="009C5AA5" w:rsidRPr="005F778A">
        <w:t>…page 853-855</w:t>
      </w:r>
      <w:r w:rsidR="00F8244A" w:rsidRPr="005F778A">
        <w:t>, what was the cause and result of this war?</w:t>
      </w:r>
    </w:p>
    <w:p w:rsidR="009C5AA5" w:rsidRDefault="009C5AA5" w:rsidP="009C5AA5">
      <w:pPr>
        <w:rPr>
          <w:sz w:val="32"/>
          <w:szCs w:val="32"/>
        </w:rPr>
      </w:pPr>
    </w:p>
    <w:p w:rsidR="009C5AA5" w:rsidRPr="00F8244A" w:rsidRDefault="009C5AA5" w:rsidP="009C5AA5">
      <w:pPr>
        <w:rPr>
          <w:sz w:val="32"/>
          <w:szCs w:val="32"/>
          <w:u w:val="single"/>
        </w:rPr>
      </w:pPr>
      <w:r>
        <w:rPr>
          <w:i/>
          <w:sz w:val="32"/>
          <w:szCs w:val="32"/>
        </w:rPr>
        <w:t>President George Bush</w:t>
      </w:r>
      <w:r>
        <w:rPr>
          <w:sz w:val="32"/>
          <w:szCs w:val="32"/>
        </w:rPr>
        <w:t xml:space="preserve">….successor to Reagan, achieved victory in Persian Gulf War, but  rising deficits, inflation,  a need to impose higher taxes and unemployment did him in as he lost the 1992 election to </w:t>
      </w:r>
      <w:r w:rsidRPr="00F8244A">
        <w:rPr>
          <w:sz w:val="32"/>
          <w:szCs w:val="32"/>
          <w:u w:val="single"/>
        </w:rPr>
        <w:t>Bill Clinton.</w:t>
      </w:r>
    </w:p>
    <w:p w:rsidR="009C5AA5" w:rsidRDefault="009C5AA5" w:rsidP="009C5AA5"/>
    <w:p w:rsidR="00F8244A" w:rsidRDefault="005F778A">
      <w:r>
        <w:rPr>
          <w:u w:val="single"/>
        </w:rPr>
        <w:t>(*</w:t>
      </w:r>
      <w:proofErr w:type="gramStart"/>
      <w:r>
        <w:rPr>
          <w:u w:val="single"/>
        </w:rPr>
        <w:t xml:space="preserve">)  </w:t>
      </w:r>
      <w:r w:rsidR="00F8244A">
        <w:rPr>
          <w:u w:val="single"/>
        </w:rPr>
        <w:t>Clinton’s</w:t>
      </w:r>
      <w:proofErr w:type="gramEnd"/>
      <w:r w:rsidR="00F8244A">
        <w:rPr>
          <w:u w:val="single"/>
        </w:rPr>
        <w:t xml:space="preserve"> Impeachment-</w:t>
      </w:r>
      <w:r w:rsidR="00F8244A">
        <w:t xml:space="preserve"> (page 865)</w:t>
      </w:r>
    </w:p>
    <w:p w:rsidR="00F8244A" w:rsidRDefault="00F8244A"/>
    <w:p w:rsidR="00F8244A" w:rsidRDefault="00F8244A"/>
    <w:p w:rsidR="00F8244A" w:rsidRDefault="005F778A">
      <w:r>
        <w:rPr>
          <w:u w:val="single"/>
        </w:rPr>
        <w:t>(*)</w:t>
      </w:r>
      <w:r w:rsidR="00F8244A">
        <w:rPr>
          <w:u w:val="single"/>
        </w:rPr>
        <w:t>The 2000 Election</w:t>
      </w:r>
      <w:r w:rsidR="00F8244A">
        <w:t xml:space="preserve"> (865-866)</w:t>
      </w:r>
    </w:p>
    <w:p w:rsidR="00F8244A" w:rsidRDefault="00F8244A"/>
    <w:p w:rsidR="00F8244A" w:rsidRDefault="00F8244A"/>
    <w:p w:rsidR="00F8244A" w:rsidRDefault="005F778A">
      <w:r>
        <w:rPr>
          <w:u w:val="single"/>
        </w:rPr>
        <w:t>(*)</w:t>
      </w:r>
      <w:r w:rsidR="00F8244A">
        <w:rPr>
          <w:u w:val="single"/>
        </w:rPr>
        <w:t xml:space="preserve">9/11- </w:t>
      </w:r>
      <w:r w:rsidR="00F8244A">
        <w:t>(863)</w:t>
      </w:r>
    </w:p>
    <w:p w:rsidR="00F8244A" w:rsidRDefault="00F8244A"/>
    <w:p w:rsidR="005F778A" w:rsidRDefault="005F778A">
      <w:pPr>
        <w:rPr>
          <w:u w:val="single"/>
        </w:rPr>
      </w:pPr>
    </w:p>
    <w:p w:rsidR="00F8244A" w:rsidRDefault="005F778A">
      <w:r>
        <w:rPr>
          <w:u w:val="single"/>
        </w:rPr>
        <w:t>(*)</w:t>
      </w:r>
      <w:r w:rsidR="00F8244A" w:rsidRPr="00F8244A">
        <w:rPr>
          <w:u w:val="single"/>
        </w:rPr>
        <w:t>Second Iraq War</w:t>
      </w:r>
      <w:r w:rsidR="00F8244A">
        <w:t>- (867)</w:t>
      </w:r>
    </w:p>
    <w:p w:rsidR="00F8244A" w:rsidRDefault="00F8244A"/>
    <w:p w:rsidR="00F8244A" w:rsidRDefault="00F8244A"/>
    <w:p w:rsidR="00F8244A" w:rsidRPr="00F8244A" w:rsidRDefault="005F778A">
      <w:r>
        <w:rPr>
          <w:u w:val="single"/>
        </w:rPr>
        <w:t>(</w:t>
      </w:r>
      <w:proofErr w:type="gramStart"/>
      <w:r>
        <w:rPr>
          <w:u w:val="single"/>
        </w:rPr>
        <w:t>*)</w:t>
      </w:r>
      <w:r w:rsidR="00F8244A">
        <w:rPr>
          <w:u w:val="single"/>
        </w:rPr>
        <w:t>Change</w:t>
      </w:r>
      <w:proofErr w:type="gramEnd"/>
      <w:r w:rsidR="00F8244A">
        <w:rPr>
          <w:u w:val="single"/>
        </w:rPr>
        <w:t xml:space="preserve"> and the Global Economy </w:t>
      </w:r>
      <w:r w:rsidR="00F8244A">
        <w:t>(872-873)</w:t>
      </w:r>
    </w:p>
    <w:p w:rsidR="000D6798" w:rsidRDefault="000D6798"/>
    <w:p w:rsidR="00E25A2C" w:rsidRPr="000D6798" w:rsidRDefault="005F778A">
      <w:pPr>
        <w:rPr>
          <w:b/>
        </w:rPr>
      </w:pPr>
      <w:r w:rsidRPr="000D6798">
        <w:rPr>
          <w:b/>
        </w:rPr>
        <w:t>This is all part of the last unit quiz</w:t>
      </w:r>
      <w:r w:rsidR="000D6798">
        <w:rPr>
          <w:b/>
        </w:rPr>
        <w:t xml:space="preserve"> and is what you should study</w:t>
      </w:r>
      <w:r w:rsidRPr="000D6798">
        <w:rPr>
          <w:b/>
        </w:rPr>
        <w:t>. (*) collectible/chec</w:t>
      </w:r>
      <w:r w:rsidR="000D6798">
        <w:rPr>
          <w:b/>
        </w:rPr>
        <w:t>kable June 6 and quiz on June 8. Adding a bonus</w:t>
      </w:r>
      <w:r w:rsidR="00E25A2C" w:rsidRPr="000D6798">
        <w:rPr>
          <w:b/>
        </w:rPr>
        <w:t xml:space="preserve"> to last unit qu</w:t>
      </w:r>
      <w:r w:rsidR="000D6798">
        <w:rPr>
          <w:b/>
        </w:rPr>
        <w:t xml:space="preserve">iz if the formative/process </w:t>
      </w:r>
      <w:r w:rsidR="00E25A2C" w:rsidRPr="000D6798">
        <w:rPr>
          <w:b/>
        </w:rPr>
        <w:t xml:space="preserve">is done completely and meaningfully. </w:t>
      </w:r>
      <w:r w:rsidR="000D6798">
        <w:rPr>
          <w:b/>
        </w:rPr>
        <w:t>Either on time, Monday, or not!!! No late work.</w:t>
      </w:r>
      <w:bookmarkStart w:id="0" w:name="_GoBack"/>
      <w:bookmarkEnd w:id="0"/>
    </w:p>
    <w:sectPr w:rsidR="00E25A2C" w:rsidRPr="000D6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20BF"/>
    <w:multiLevelType w:val="hybridMultilevel"/>
    <w:tmpl w:val="99F0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2310E"/>
    <w:multiLevelType w:val="hybridMultilevel"/>
    <w:tmpl w:val="14FE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40E7"/>
    <w:multiLevelType w:val="hybridMultilevel"/>
    <w:tmpl w:val="2BBA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F2F91"/>
    <w:multiLevelType w:val="hybridMultilevel"/>
    <w:tmpl w:val="1D663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A74C6"/>
    <w:multiLevelType w:val="hybridMultilevel"/>
    <w:tmpl w:val="B2FE6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F43A3"/>
    <w:multiLevelType w:val="hybridMultilevel"/>
    <w:tmpl w:val="8FE0FC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D7DC8"/>
    <w:multiLevelType w:val="hybridMultilevel"/>
    <w:tmpl w:val="45EE1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31544"/>
    <w:multiLevelType w:val="hybridMultilevel"/>
    <w:tmpl w:val="10B2F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49"/>
    <w:rsid w:val="00010323"/>
    <w:rsid w:val="0001671D"/>
    <w:rsid w:val="00076057"/>
    <w:rsid w:val="000D6798"/>
    <w:rsid w:val="001453D6"/>
    <w:rsid w:val="00225B26"/>
    <w:rsid w:val="00257291"/>
    <w:rsid w:val="002B39BF"/>
    <w:rsid w:val="00383AF7"/>
    <w:rsid w:val="00477879"/>
    <w:rsid w:val="005A450E"/>
    <w:rsid w:val="005F778A"/>
    <w:rsid w:val="00660C7D"/>
    <w:rsid w:val="006875BD"/>
    <w:rsid w:val="00706F59"/>
    <w:rsid w:val="0070759B"/>
    <w:rsid w:val="007279F1"/>
    <w:rsid w:val="008466E5"/>
    <w:rsid w:val="00856039"/>
    <w:rsid w:val="008F2880"/>
    <w:rsid w:val="009946AA"/>
    <w:rsid w:val="009C5AA5"/>
    <w:rsid w:val="009D06B6"/>
    <w:rsid w:val="009F1866"/>
    <w:rsid w:val="00A04990"/>
    <w:rsid w:val="00A25977"/>
    <w:rsid w:val="00A75203"/>
    <w:rsid w:val="00A80A49"/>
    <w:rsid w:val="00AE3481"/>
    <w:rsid w:val="00B4198E"/>
    <w:rsid w:val="00B84BDA"/>
    <w:rsid w:val="00BF7044"/>
    <w:rsid w:val="00C36731"/>
    <w:rsid w:val="00D21750"/>
    <w:rsid w:val="00D45482"/>
    <w:rsid w:val="00D71D48"/>
    <w:rsid w:val="00DB0A64"/>
    <w:rsid w:val="00DB153A"/>
    <w:rsid w:val="00E25A2C"/>
    <w:rsid w:val="00EC541B"/>
    <w:rsid w:val="00F8244A"/>
    <w:rsid w:val="00FE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4CBF"/>
  <w15:docId w15:val="{6DC08D97-3E79-4CFA-AA40-8EF5EBAA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879"/>
    <w:pPr>
      <w:ind w:left="720"/>
      <w:contextualSpacing/>
    </w:pPr>
  </w:style>
  <w:style w:type="paragraph" w:styleId="BalloonText">
    <w:name w:val="Balloon Text"/>
    <w:basedOn w:val="Normal"/>
    <w:link w:val="BalloonTextChar"/>
    <w:uiPriority w:val="99"/>
    <w:semiHidden/>
    <w:unhideWhenUsed/>
    <w:rsid w:val="00856039"/>
    <w:rPr>
      <w:rFonts w:ascii="Tahoma" w:hAnsi="Tahoma" w:cs="Tahoma"/>
      <w:sz w:val="16"/>
      <w:szCs w:val="16"/>
    </w:rPr>
  </w:style>
  <w:style w:type="character" w:customStyle="1" w:styleId="BalloonTextChar">
    <w:name w:val="Balloon Text Char"/>
    <w:basedOn w:val="DefaultParagraphFont"/>
    <w:link w:val="BalloonText"/>
    <w:uiPriority w:val="99"/>
    <w:semiHidden/>
    <w:rsid w:val="00856039"/>
    <w:rPr>
      <w:rFonts w:ascii="Tahoma" w:eastAsia="Times New Roman" w:hAnsi="Tahoma" w:cs="Tahoma"/>
      <w:sz w:val="16"/>
      <w:szCs w:val="16"/>
    </w:rPr>
  </w:style>
  <w:style w:type="character" w:styleId="Hyperlink">
    <w:name w:val="Hyperlink"/>
    <w:basedOn w:val="DefaultParagraphFont"/>
    <w:uiPriority w:val="99"/>
    <w:unhideWhenUsed/>
    <w:rsid w:val="00A04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6/12/29/world/americas/29iht-pardon.4047202.html" TargetMode="External"/><Relationship Id="rId3" Type="http://schemas.openxmlformats.org/officeDocument/2006/relationships/settings" Target="settings.xml"/><Relationship Id="rId7" Type="http://schemas.openxmlformats.org/officeDocument/2006/relationships/hyperlink" Target="http://www.presidency.ucsb.edu/ws/?pid=4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L0j_CN7dpw" TargetMode="External"/><Relationship Id="rId11" Type="http://schemas.openxmlformats.org/officeDocument/2006/relationships/theme" Target="theme/theme1.xml"/><Relationship Id="rId5" Type="http://schemas.openxmlformats.org/officeDocument/2006/relationships/hyperlink" Target="https://www.youtube.com/watch?v=XEA0atGUVp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NwrhgFrq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Stephen</dc:creator>
  <cp:lastModifiedBy>Johnson, Stephen R.</cp:lastModifiedBy>
  <cp:revision>8</cp:revision>
  <cp:lastPrinted>2014-05-29T17:58:00Z</cp:lastPrinted>
  <dcterms:created xsi:type="dcterms:W3CDTF">2016-05-23T16:16:00Z</dcterms:created>
  <dcterms:modified xsi:type="dcterms:W3CDTF">2016-06-01T21:45:00Z</dcterms:modified>
</cp:coreProperties>
</file>